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95" w:rsidRDefault="007D35BB" w:rsidP="00891495">
      <w:pPr>
        <w:pStyle w:val="Titolo1"/>
        <w:tabs>
          <w:tab w:val="left" w:pos="5280"/>
        </w:tabs>
        <w:spacing w:line="360" w:lineRule="auto"/>
        <w:ind w:left="4560"/>
        <w:rPr>
          <w:rFonts w:ascii="Palatino Linotype" w:hAnsi="Palatino Linotype"/>
          <w:bCs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514350</wp:posOffset>
            </wp:positionH>
            <wp:positionV relativeFrom="paragraph">
              <wp:posOffset>-457200</wp:posOffset>
            </wp:positionV>
            <wp:extent cx="1524000" cy="666750"/>
            <wp:effectExtent l="19050" t="0" r="0" b="0"/>
            <wp:wrapSquare wrapText="left"/>
            <wp:docPr id="3" name="Immagine 2" descr="stemmi un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i un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495" w:rsidRPr="00EF4509" w:rsidRDefault="00891495" w:rsidP="00891495">
      <w:pPr>
        <w:ind w:leftChars="-166" w:left="-365" w:rightChars="2447" w:right="5383"/>
        <w:jc w:val="center"/>
        <w:rPr>
          <w:rFonts w:ascii="Berlin Sans FB Demi" w:hAnsi="Berlin Sans FB Demi"/>
          <w:b/>
          <w:sz w:val="28"/>
          <w:szCs w:val="28"/>
        </w:rPr>
      </w:pPr>
      <w:r w:rsidRPr="00EF4509">
        <w:rPr>
          <w:rFonts w:ascii="Berlin Sans FB Demi" w:hAnsi="Berlin Sans FB Demi"/>
          <w:b/>
          <w:sz w:val="28"/>
          <w:szCs w:val="28"/>
        </w:rPr>
        <w:t>UNIONE DEI COMUNI</w:t>
      </w:r>
    </w:p>
    <w:p w:rsidR="00891495" w:rsidRPr="00EF4509" w:rsidRDefault="00891495" w:rsidP="00891495">
      <w:pPr>
        <w:pStyle w:val="Intestazione"/>
        <w:tabs>
          <w:tab w:val="clear" w:pos="4819"/>
          <w:tab w:val="clear" w:pos="9638"/>
          <w:tab w:val="right" w:pos="10000"/>
          <w:tab w:val="center" w:pos="10900"/>
        </w:tabs>
        <w:ind w:leftChars="-166" w:left="-365" w:rightChars="2447" w:right="5383"/>
        <w:jc w:val="center"/>
        <w:rPr>
          <w:rFonts w:ascii="Berlin Sans FB Demi" w:hAnsi="Berlin Sans FB Demi"/>
          <w:b/>
          <w:sz w:val="28"/>
          <w:szCs w:val="28"/>
        </w:rPr>
      </w:pPr>
      <w:r w:rsidRPr="00EF4509">
        <w:rPr>
          <w:rFonts w:ascii="Berlin Sans FB Demi" w:hAnsi="Berlin Sans FB Demi"/>
          <w:b/>
          <w:sz w:val="28"/>
          <w:szCs w:val="28"/>
        </w:rPr>
        <w:t>ANDRANO - SPONGANO -  DISO</w:t>
      </w:r>
    </w:p>
    <w:p w:rsidR="00891495" w:rsidRDefault="00891495" w:rsidP="00891495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 Presidente dell’Unione dei Comuni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ANDRANO – SPONGANO – DISO</w:t>
      </w:r>
    </w:p>
    <w:p w:rsidR="00891495" w:rsidRDefault="00891495" w:rsidP="00891495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Via Bottazzi, 6 </w:t>
      </w:r>
    </w:p>
    <w:p w:rsidR="00891495" w:rsidRDefault="00891495" w:rsidP="00891495">
      <w:pPr>
        <w:ind w:left="2832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73030     D I S O</w:t>
      </w:r>
    </w:p>
    <w:p w:rsidR="00891495" w:rsidRDefault="00891495" w:rsidP="00891495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1495" w:rsidRDefault="00891495" w:rsidP="00891495">
      <w:pPr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sz w:val="24"/>
          <w:szCs w:val="24"/>
        </w:rPr>
        <w:tab/>
        <w:t xml:space="preserve">SERVIZIO TRASPORTO CURE TERMALI A SANTA CESAREA TERME </w:t>
      </w:r>
    </w:p>
    <w:p w:rsidR="00891495" w:rsidRDefault="00891495" w:rsidP="0089149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Richiesta di Adesione</w:t>
      </w:r>
    </w:p>
    <w:p w:rsidR="00891495" w:rsidRDefault="00891495" w:rsidP="00891495">
      <w:pPr>
        <w:ind w:left="2832"/>
        <w:rPr>
          <w:sz w:val="24"/>
          <w:szCs w:val="24"/>
        </w:rPr>
      </w:pPr>
    </w:p>
    <w:p w:rsidR="00891495" w:rsidRDefault="00891495" w:rsidP="00891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</w:t>
      </w:r>
    </w:p>
    <w:p w:rsidR="00891495" w:rsidRDefault="00891495" w:rsidP="00891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nato/a a ________________________________________________il _______________________ </w:t>
      </w:r>
    </w:p>
    <w:p w:rsidR="00891495" w:rsidRDefault="00891495" w:rsidP="00891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residente a ________________________ in via ___________________________________ nr.____</w:t>
      </w:r>
    </w:p>
    <w:p w:rsidR="00891495" w:rsidRDefault="00891495" w:rsidP="008914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tel_______________________________________ cell ___________________________________</w:t>
      </w:r>
    </w:p>
    <w:p w:rsidR="00891495" w:rsidRPr="00EF4509" w:rsidRDefault="00891495" w:rsidP="00891495">
      <w:pPr>
        <w:spacing w:line="360" w:lineRule="auto"/>
        <w:jc w:val="center"/>
        <w:rPr>
          <w:b/>
          <w:sz w:val="24"/>
          <w:szCs w:val="24"/>
        </w:rPr>
      </w:pPr>
      <w:r w:rsidRPr="00EF4509">
        <w:rPr>
          <w:b/>
          <w:sz w:val="24"/>
          <w:szCs w:val="24"/>
        </w:rPr>
        <w:t>C H I E D E</w:t>
      </w:r>
    </w:p>
    <w:p w:rsidR="00891495" w:rsidRDefault="00891495" w:rsidP="00891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aderire al </w:t>
      </w:r>
      <w:r w:rsidRPr="00EF4509">
        <w:rPr>
          <w:b/>
          <w:sz w:val="24"/>
          <w:szCs w:val="24"/>
        </w:rPr>
        <w:t>SERVIZIO DI TRASPORTO</w:t>
      </w:r>
      <w:r>
        <w:rPr>
          <w:sz w:val="24"/>
          <w:szCs w:val="24"/>
        </w:rPr>
        <w:t xml:space="preserve"> presso gli stabilimenti termali di Santa Cesarea Terme </w:t>
      </w:r>
      <w:r w:rsidRPr="00EF4509">
        <w:rPr>
          <w:b/>
          <w:sz w:val="24"/>
          <w:szCs w:val="24"/>
        </w:rPr>
        <w:t xml:space="preserve">dal </w:t>
      </w:r>
      <w:r w:rsidR="002F7A0C">
        <w:rPr>
          <w:b/>
          <w:sz w:val="24"/>
          <w:szCs w:val="24"/>
        </w:rPr>
        <w:t>15/10/2018</w:t>
      </w:r>
      <w:r w:rsidRPr="00EF4509">
        <w:rPr>
          <w:b/>
          <w:sz w:val="24"/>
          <w:szCs w:val="24"/>
        </w:rPr>
        <w:t xml:space="preserve"> al </w:t>
      </w:r>
      <w:r w:rsidR="002F7A0C">
        <w:rPr>
          <w:b/>
          <w:sz w:val="24"/>
          <w:szCs w:val="24"/>
        </w:rPr>
        <w:t>27/10/2018</w:t>
      </w:r>
      <w:r w:rsidR="00E66BB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organizzato dall’Unione dei Comuni di Andrano-Spongano-Diso.</w:t>
      </w:r>
    </w:p>
    <w:p w:rsidR="00891495" w:rsidRDefault="00891495" w:rsidP="00891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di dover fruire del ciclo di</w:t>
      </w:r>
    </w:p>
    <w:p w:rsidR="00891495" w:rsidRDefault="00891495" w:rsidP="0089149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INSUFFLAZIONI</w:t>
      </w:r>
    </w:p>
    <w:p w:rsidR="00891495" w:rsidRDefault="00891495" w:rsidP="0089149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FANGOTERAPIA</w:t>
      </w:r>
    </w:p>
    <w:p w:rsidR="00891495" w:rsidRDefault="00891495" w:rsidP="00891495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si riserva di presentare ricevuta di versamento della quota di partecipazione entro il </w:t>
      </w:r>
      <w:r w:rsidR="002F7A0C">
        <w:rPr>
          <w:sz w:val="24"/>
          <w:szCs w:val="24"/>
        </w:rPr>
        <w:t>28/09/2018</w:t>
      </w:r>
    </w:p>
    <w:p w:rsidR="00891495" w:rsidRDefault="00891495" w:rsidP="00891495">
      <w:pPr>
        <w:pStyle w:val="Titolo1"/>
        <w:tabs>
          <w:tab w:val="left" w:pos="1134"/>
        </w:tabs>
        <w:spacing w:line="360" w:lineRule="auto"/>
      </w:pPr>
    </w:p>
    <w:p w:rsidR="00891495" w:rsidRDefault="00891495" w:rsidP="00891495">
      <w:pPr>
        <w:ind w:left="708" w:firstLine="708"/>
        <w:rPr>
          <w:lang w:eastAsia="it-IT"/>
        </w:rPr>
      </w:pPr>
      <w:r>
        <w:rPr>
          <w:lang w:eastAsia="it-IT"/>
        </w:rPr>
        <w:t>Luogo e Data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Firma</w:t>
      </w:r>
    </w:p>
    <w:p w:rsidR="00891495" w:rsidRDefault="00891495" w:rsidP="00891495">
      <w:r>
        <w:t>_________________________________________</w:t>
      </w:r>
      <w:r>
        <w:tab/>
      </w:r>
      <w:r>
        <w:tab/>
      </w:r>
      <w:r>
        <w:tab/>
        <w:t>_____________________________</w:t>
      </w:r>
    </w:p>
    <w:p w:rsidR="00E07FA1" w:rsidRDefault="00E07FA1"/>
    <w:sectPr w:rsidR="00E07FA1" w:rsidSect="00E07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71F4C"/>
    <w:multiLevelType w:val="hybridMultilevel"/>
    <w:tmpl w:val="C0A40FE4"/>
    <w:lvl w:ilvl="0" w:tplc="F572B23E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891495"/>
    <w:rsid w:val="000825FF"/>
    <w:rsid w:val="000A2424"/>
    <w:rsid w:val="001356F7"/>
    <w:rsid w:val="00153391"/>
    <w:rsid w:val="00157CFF"/>
    <w:rsid w:val="001E2C43"/>
    <w:rsid w:val="002455A3"/>
    <w:rsid w:val="002F0B69"/>
    <w:rsid w:val="002F7A0C"/>
    <w:rsid w:val="00326BF4"/>
    <w:rsid w:val="003524F3"/>
    <w:rsid w:val="00353C72"/>
    <w:rsid w:val="003A5BBB"/>
    <w:rsid w:val="003D77F7"/>
    <w:rsid w:val="003E64C8"/>
    <w:rsid w:val="003F75EF"/>
    <w:rsid w:val="00424C2E"/>
    <w:rsid w:val="004A425E"/>
    <w:rsid w:val="004B31FA"/>
    <w:rsid w:val="004E56FF"/>
    <w:rsid w:val="004E57C3"/>
    <w:rsid w:val="004E6373"/>
    <w:rsid w:val="005836B1"/>
    <w:rsid w:val="005F1186"/>
    <w:rsid w:val="0062125E"/>
    <w:rsid w:val="006B5340"/>
    <w:rsid w:val="006C3ED8"/>
    <w:rsid w:val="006F01DF"/>
    <w:rsid w:val="007172EE"/>
    <w:rsid w:val="00756B97"/>
    <w:rsid w:val="0079143F"/>
    <w:rsid w:val="007A49A1"/>
    <w:rsid w:val="007D35BB"/>
    <w:rsid w:val="00856260"/>
    <w:rsid w:val="00871175"/>
    <w:rsid w:val="00891495"/>
    <w:rsid w:val="00941773"/>
    <w:rsid w:val="00941DEB"/>
    <w:rsid w:val="0094379A"/>
    <w:rsid w:val="009B0876"/>
    <w:rsid w:val="009C4960"/>
    <w:rsid w:val="00A02258"/>
    <w:rsid w:val="00A177FF"/>
    <w:rsid w:val="00A45AE4"/>
    <w:rsid w:val="00AA0B62"/>
    <w:rsid w:val="00AC566E"/>
    <w:rsid w:val="00B330DF"/>
    <w:rsid w:val="00B92C59"/>
    <w:rsid w:val="00BA55F7"/>
    <w:rsid w:val="00BC1B76"/>
    <w:rsid w:val="00BF2AE4"/>
    <w:rsid w:val="00C2711E"/>
    <w:rsid w:val="00C416C6"/>
    <w:rsid w:val="00C90145"/>
    <w:rsid w:val="00CA106A"/>
    <w:rsid w:val="00CC029F"/>
    <w:rsid w:val="00D63B70"/>
    <w:rsid w:val="00D93FC5"/>
    <w:rsid w:val="00DE58E4"/>
    <w:rsid w:val="00E07FA1"/>
    <w:rsid w:val="00E200AD"/>
    <w:rsid w:val="00E66BB9"/>
    <w:rsid w:val="00EB1FA6"/>
    <w:rsid w:val="00ED7E46"/>
    <w:rsid w:val="00EE00C1"/>
    <w:rsid w:val="00F816D5"/>
    <w:rsid w:val="00FC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4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9149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149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8914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149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2018-09-19T06:19:00Z</dcterms:created>
  <dcterms:modified xsi:type="dcterms:W3CDTF">2018-09-19T06:19:00Z</dcterms:modified>
</cp:coreProperties>
</file>